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3A" w:rsidRPr="00C138C4" w:rsidRDefault="000F233A" w:rsidP="000F233A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0F233A" w:rsidRPr="00C138C4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0F233A" w:rsidRPr="00B209A7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0F233A" w:rsidRPr="00B209A7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0F233A" w:rsidRPr="00C138C4" w:rsidRDefault="000F233A" w:rsidP="000F233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0F233A" w:rsidRPr="00CA27B3" w:rsidRDefault="000F233A" w:rsidP="000F233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0F233A" w:rsidRDefault="000F233A" w:rsidP="000F233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</w:p>
    <w:p w:rsidR="000F233A" w:rsidRPr="00CA27B3" w:rsidRDefault="000F233A" w:rsidP="000F233A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0F233A" w:rsidRPr="00CA27B3" w:rsidRDefault="000F233A" w:rsidP="000F233A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F233A" w:rsidRPr="00CA27B3" w:rsidRDefault="000F233A" w:rsidP="000F233A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0F233A" w:rsidRPr="00CA27B3" w:rsidRDefault="000F233A" w:rsidP="000F233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  <w:bookmarkStart w:id="0" w:name="_GoBack"/>
      <w:bookmarkEnd w:id="0"/>
    </w:p>
    <w:p w:rsidR="000F233A" w:rsidRPr="00CA27B3" w:rsidRDefault="000F233A" w:rsidP="000F233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D8055F" w:rsidRPr="00CA27B3" w:rsidRDefault="00D8055F" w:rsidP="00D8055F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r w:rsidRPr="00EB28DF">
        <w:rPr>
          <w:rFonts w:ascii="Century Gothic" w:hAnsi="Century Gothic"/>
          <w:b/>
          <w:sz w:val="18"/>
          <w:szCs w:val="18"/>
        </w:rPr>
        <w:t xml:space="preserve">Stała 24 miesięczna konserwacja instalacji i urządzeń wentylacyjno-klimatyzacyjnych </w:t>
      </w:r>
      <w:r>
        <w:rPr>
          <w:rFonts w:ascii="Century Gothic" w:hAnsi="Century Gothic"/>
          <w:b/>
          <w:sz w:val="18"/>
          <w:szCs w:val="18"/>
        </w:rPr>
        <w:br/>
      </w:r>
      <w:r w:rsidRPr="00EB28DF">
        <w:rPr>
          <w:rFonts w:ascii="Century Gothic" w:hAnsi="Century Gothic"/>
          <w:b/>
          <w:sz w:val="18"/>
          <w:szCs w:val="18"/>
        </w:rPr>
        <w:t xml:space="preserve">w budynkach PIG-PIB w Warszawie oraz centrali wentylacyjno-klimatyzacyjnej wraz z instalacją </w:t>
      </w:r>
      <w:r>
        <w:rPr>
          <w:rFonts w:ascii="Century Gothic" w:hAnsi="Century Gothic"/>
          <w:b/>
          <w:sz w:val="18"/>
          <w:szCs w:val="18"/>
        </w:rPr>
        <w:br/>
      </w:r>
      <w:r w:rsidRPr="00EB28DF">
        <w:rPr>
          <w:rFonts w:ascii="Century Gothic" w:hAnsi="Century Gothic"/>
          <w:b/>
          <w:sz w:val="18"/>
          <w:szCs w:val="18"/>
        </w:rPr>
        <w:t>w hali magazynowej NAG w Hal</w:t>
      </w:r>
      <w:r w:rsidRPr="00EB28DF">
        <w:rPr>
          <w:rFonts w:ascii="Century Gothic" w:hAnsi="Century Gothic"/>
          <w:b/>
          <w:sz w:val="18"/>
          <w:szCs w:val="18"/>
        </w:rPr>
        <w:t>i</w:t>
      </w:r>
      <w:r w:rsidRPr="00EB28DF">
        <w:rPr>
          <w:rFonts w:ascii="Century Gothic" w:hAnsi="Century Gothic"/>
          <w:b/>
          <w:sz w:val="18"/>
          <w:szCs w:val="18"/>
        </w:rPr>
        <w:t>nowie</w:t>
      </w:r>
      <w:r w:rsidRPr="007A162F">
        <w:rPr>
          <w:rFonts w:ascii="Century Gothic" w:hAnsi="Century Gothic"/>
          <w:b/>
          <w:sz w:val="18"/>
          <w:szCs w:val="18"/>
        </w:rPr>
        <w:br/>
      </w:r>
      <w:r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 w:rsidRPr="00CA27B3">
        <w:rPr>
          <w:rFonts w:ascii="Century Gothic" w:hAnsi="Century Gothic" w:cs="Arial"/>
          <w:b/>
          <w:sz w:val="17"/>
          <w:szCs w:val="17"/>
        </w:rPr>
        <w:t>NZP-240-</w:t>
      </w:r>
      <w:r>
        <w:rPr>
          <w:rFonts w:ascii="Century Gothic" w:hAnsi="Century Gothic" w:cs="Arial"/>
          <w:b/>
          <w:sz w:val="17"/>
          <w:szCs w:val="17"/>
        </w:rPr>
        <w:t>49</w:t>
      </w:r>
      <w:r w:rsidRPr="00CA27B3">
        <w:rPr>
          <w:rFonts w:ascii="Century Gothic" w:hAnsi="Century Gothic" w:cs="Arial"/>
          <w:b/>
          <w:sz w:val="17"/>
          <w:szCs w:val="17"/>
        </w:rPr>
        <w:t>/20</w:t>
      </w:r>
      <w:r>
        <w:rPr>
          <w:rFonts w:ascii="Century Gothic" w:hAnsi="Century Gothic" w:cs="Arial"/>
          <w:b/>
          <w:sz w:val="17"/>
          <w:szCs w:val="17"/>
        </w:rPr>
        <w:t>20</w:t>
      </w:r>
    </w:p>
    <w:p w:rsidR="000F233A" w:rsidRPr="00CA27B3" w:rsidRDefault="000F233A" w:rsidP="000F233A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2019, poz. 369)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postęp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o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waniu;</w:t>
      </w:r>
    </w:p>
    <w:p w:rsidR="000F233A" w:rsidRPr="00CA27B3" w:rsidRDefault="000F233A" w:rsidP="000F233A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i konsume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n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. Dz. U. 2019, poz. 369)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postępowaniu:**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233A" w:rsidRPr="001B3B18" w:rsidTr="001958B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0F233A" w:rsidRPr="001B3B18" w:rsidTr="001958B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0F233A" w:rsidRPr="00C138C4" w:rsidRDefault="000F233A" w:rsidP="000F233A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0F233A" w:rsidRPr="001B3B18" w:rsidRDefault="000F233A" w:rsidP="000F233A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0F233A" w:rsidRPr="001B3B18" w:rsidRDefault="000F233A" w:rsidP="000F233A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0F233A" w:rsidRPr="001B3B18" w:rsidRDefault="000F233A" w:rsidP="000F233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. Dz. U. 2019, poz. 369)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3028010A" wp14:editId="09BC9C2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23C01F06" wp14:editId="1C72F74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01845CCC" wp14:editId="4DE8ABF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721A02DD" wp14:editId="6AECBF4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 wp14:anchorId="1774309D" wp14:editId="5F79B4B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5B1623AC" wp14:editId="7B6365D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33A" w:rsidRPr="006B4033" w:rsidRDefault="000F233A" w:rsidP="000F233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F6A69" w:rsidRDefault="00D8055F"/>
    <w:sectPr w:rsidR="003F6A69" w:rsidSect="00DA7E31">
      <w:footerReference w:type="default" r:id="rId8"/>
      <w:footerReference w:type="first" r:id="rId9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8C" w:rsidRDefault="006D1B91">
      <w:pPr>
        <w:spacing w:after="0" w:line="240" w:lineRule="auto"/>
      </w:pPr>
      <w:r>
        <w:separator/>
      </w:r>
    </w:p>
  </w:endnote>
  <w:endnote w:type="continuationSeparator" w:id="0">
    <w:p w:rsidR="000C118C" w:rsidRDefault="006D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0F233A" w:rsidP="001B3B18">
    <w:pPr>
      <w:pStyle w:val="Stopka"/>
    </w:pPr>
    <w:r w:rsidRPr="00DE492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FDB3482" wp14:editId="277A37F2">
          <wp:simplePos x="0" y="0"/>
          <wp:positionH relativeFrom="column">
            <wp:posOffset>34290</wp:posOffset>
          </wp:positionH>
          <wp:positionV relativeFrom="paragraph">
            <wp:posOffset>60960</wp:posOffset>
          </wp:positionV>
          <wp:extent cx="5975350" cy="782955"/>
          <wp:effectExtent l="0" t="0" r="635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0" cy="7829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C0F4CA" wp14:editId="037BB3DE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AFEDE4" wp14:editId="67461E0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7FB5A26" wp14:editId="50BE2897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A27F8F5" wp14:editId="5A868926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805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D8055F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CB07D9" wp14:editId="1BF8D5BE">
          <wp:simplePos x="0" y="0"/>
          <wp:positionH relativeFrom="column">
            <wp:posOffset>-301625</wp:posOffset>
          </wp:positionH>
          <wp:positionV relativeFrom="paragraph">
            <wp:posOffset>314325</wp:posOffset>
          </wp:positionV>
          <wp:extent cx="6767830" cy="269875"/>
          <wp:effectExtent l="0" t="0" r="0" b="0"/>
          <wp:wrapNone/>
          <wp:docPr id="14" name="Obraz 1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8C" w:rsidRDefault="006D1B91">
      <w:pPr>
        <w:spacing w:after="0" w:line="240" w:lineRule="auto"/>
      </w:pPr>
      <w:r>
        <w:separator/>
      </w:r>
    </w:p>
  </w:footnote>
  <w:footnote w:type="continuationSeparator" w:id="0">
    <w:p w:rsidR="000C118C" w:rsidRDefault="006D1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8A"/>
    <w:rsid w:val="0007431E"/>
    <w:rsid w:val="000C118C"/>
    <w:rsid w:val="000F233A"/>
    <w:rsid w:val="0051193C"/>
    <w:rsid w:val="005C378C"/>
    <w:rsid w:val="006D1B91"/>
    <w:rsid w:val="007A162F"/>
    <w:rsid w:val="00D8055F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3A"/>
  </w:style>
  <w:style w:type="paragraph" w:styleId="Nagwek">
    <w:name w:val="header"/>
    <w:basedOn w:val="Normalny"/>
    <w:link w:val="NagwekZnak"/>
    <w:uiPriority w:val="99"/>
    <w:unhideWhenUsed/>
    <w:rsid w:val="00D8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3A"/>
  </w:style>
  <w:style w:type="paragraph" w:styleId="Nagwek">
    <w:name w:val="header"/>
    <w:basedOn w:val="Normalny"/>
    <w:link w:val="NagwekZnak"/>
    <w:uiPriority w:val="99"/>
    <w:unhideWhenUsed/>
    <w:rsid w:val="00D8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1876</Characters>
  <Application>Microsoft Office Word</Application>
  <DocSecurity>0</DocSecurity>
  <Lines>15</Lines>
  <Paragraphs>4</Paragraphs>
  <ScaleCrop>false</ScaleCrop>
  <Company>PIG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6</cp:revision>
  <dcterms:created xsi:type="dcterms:W3CDTF">2020-02-26T11:28:00Z</dcterms:created>
  <dcterms:modified xsi:type="dcterms:W3CDTF">2020-06-30T06:37:00Z</dcterms:modified>
</cp:coreProperties>
</file>