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FE" w:rsidRDefault="00B540FE" w:rsidP="00B540FE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C6825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B540FE" w:rsidRPr="002C6825" w:rsidRDefault="00B540FE" w:rsidP="00B540FE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B540FE" w:rsidRPr="002C6825" w:rsidTr="00373ED2">
        <w:trPr>
          <w:trHeight w:hRule="exact" w:val="736"/>
        </w:trPr>
        <w:tc>
          <w:tcPr>
            <w:tcW w:w="3922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540FE" w:rsidRPr="002C6825" w:rsidTr="00373ED2">
        <w:trPr>
          <w:trHeight w:hRule="exact" w:val="712"/>
        </w:trPr>
        <w:tc>
          <w:tcPr>
            <w:tcW w:w="3922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540FE" w:rsidRPr="002C6825" w:rsidTr="00373ED2">
        <w:trPr>
          <w:trHeight w:val="340"/>
        </w:trPr>
        <w:tc>
          <w:tcPr>
            <w:tcW w:w="3922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540FE" w:rsidRPr="002C6825" w:rsidTr="00373ED2">
        <w:trPr>
          <w:trHeight w:val="340"/>
        </w:trPr>
        <w:tc>
          <w:tcPr>
            <w:tcW w:w="3922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540FE" w:rsidRPr="002C6825" w:rsidTr="00373ED2">
        <w:trPr>
          <w:trHeight w:val="64"/>
        </w:trPr>
        <w:tc>
          <w:tcPr>
            <w:tcW w:w="3922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540FE" w:rsidRPr="002C6825" w:rsidTr="00373ED2">
        <w:trPr>
          <w:trHeight w:val="340"/>
        </w:trPr>
        <w:tc>
          <w:tcPr>
            <w:tcW w:w="3922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B540FE" w:rsidRPr="002C6825" w:rsidRDefault="00B540FE" w:rsidP="00373ED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B540FE" w:rsidRPr="002C6825" w:rsidRDefault="00B540FE" w:rsidP="00B540F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B540FE" w:rsidRDefault="00B540FE" w:rsidP="00B540F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B540FE" w:rsidRPr="002C6825" w:rsidRDefault="00B540FE" w:rsidP="00B540F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B540FE" w:rsidRPr="002C6825" w:rsidRDefault="00B540FE" w:rsidP="00B540F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B540FE" w:rsidRPr="002C6825" w:rsidRDefault="00B540FE" w:rsidP="00B540F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B540FE" w:rsidRDefault="00B540FE" w:rsidP="00B540F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B540FE" w:rsidRDefault="00B540FE" w:rsidP="00B540F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B540FE" w:rsidRPr="002C6825" w:rsidRDefault="00B540FE" w:rsidP="00B540FE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B540FE" w:rsidRPr="002C6825" w:rsidRDefault="00B540FE" w:rsidP="00B540FE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2C6825">
        <w:rPr>
          <w:rFonts w:ascii="Century Gothic" w:hAnsi="Century Gothic"/>
          <w:sz w:val="18"/>
          <w:szCs w:val="18"/>
        </w:rPr>
        <w:t xml:space="preserve">Nawiązując do zaproszenia do złożenia oferty w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NZP-240-</w:t>
      </w:r>
      <w:r>
        <w:rPr>
          <w:rFonts w:ascii="Century Gothic" w:hAnsi="Century Gothic"/>
          <w:b/>
          <w:color w:val="000000"/>
          <w:sz w:val="18"/>
          <w:szCs w:val="18"/>
        </w:rPr>
        <w:t>52/2020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540FE" w:rsidRPr="002C6825" w:rsidTr="00373ED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B540FE" w:rsidRPr="002C6825" w:rsidRDefault="00B540FE" w:rsidP="00373ED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B1A79">
              <w:rPr>
                <w:rFonts w:ascii="Century Gothic" w:hAnsi="Century Gothic"/>
                <w:b/>
                <w:bCs/>
                <w:sz w:val="18"/>
                <w:szCs w:val="18"/>
              </w:rPr>
              <w:t>Dostaw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</w:t>
            </w:r>
            <w:r w:rsidRPr="001B1A7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odzieży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ochronne</w:t>
            </w:r>
            <w:r w:rsidRPr="001B1A79">
              <w:rPr>
                <w:rFonts w:ascii="Century Gothic" w:hAnsi="Century Gothic"/>
                <w:b/>
                <w:bCs/>
                <w:sz w:val="18"/>
                <w:szCs w:val="18"/>
              </w:rPr>
              <w:t>j dla PIG-PIB</w:t>
            </w:r>
          </w:p>
        </w:tc>
      </w:tr>
    </w:tbl>
    <w:p w:rsidR="00B540FE" w:rsidRDefault="00B540FE" w:rsidP="00B540F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bookmarkEnd w:id="0"/>
    <w:bookmarkEnd w:id="1"/>
    <w:p w:rsidR="00B540FE" w:rsidRDefault="00B540FE" w:rsidP="00B540F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B540FE" w:rsidRPr="002C6825" w:rsidRDefault="00B540FE" w:rsidP="00B540F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B540FE" w:rsidRPr="002C6825" w:rsidRDefault="00B540FE" w:rsidP="00B540FE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</w:p>
    <w:p w:rsidR="00B540FE" w:rsidRDefault="00B540FE" w:rsidP="00B540FE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</w:t>
      </w:r>
      <w:r w:rsidRPr="00514086">
        <w:rPr>
          <w:rFonts w:ascii="Century Gothic" w:hAnsi="Century Gothic"/>
          <w:i/>
          <w:sz w:val="16"/>
          <w:szCs w:val="16"/>
        </w:rPr>
        <w:t>o</w:t>
      </w:r>
      <w:r w:rsidRPr="00514086">
        <w:rPr>
          <w:rFonts w:ascii="Century Gothic" w:hAnsi="Century Gothic"/>
          <w:i/>
          <w:sz w:val="16"/>
          <w:szCs w:val="16"/>
        </w:rPr>
        <w:t>nawców)</w:t>
      </w:r>
    </w:p>
    <w:p w:rsidR="00B540FE" w:rsidRPr="00514086" w:rsidRDefault="00B540FE" w:rsidP="00B540FE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B540FE" w:rsidRDefault="00B540FE" w:rsidP="00B540FE">
      <w:pPr>
        <w:numPr>
          <w:ilvl w:val="0"/>
          <w:numId w:val="5"/>
        </w:numPr>
        <w:autoSpaceDE w:val="0"/>
        <w:autoSpaceDN w:val="0"/>
        <w:spacing w:before="120" w:after="120" w:line="288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18"/>
          <w:szCs w:val="18"/>
        </w:rPr>
        <w:t xml:space="preserve"> </w:t>
      </w:r>
      <w:r w:rsidRPr="008366B3">
        <w:rPr>
          <w:rFonts w:ascii="Century Gothic" w:hAnsi="Century Gothic"/>
          <w:sz w:val="18"/>
          <w:szCs w:val="18"/>
        </w:rPr>
        <w:t>za cenę</w:t>
      </w:r>
      <w:r>
        <w:rPr>
          <w:rFonts w:ascii="Century Gothic" w:hAnsi="Century Gothic"/>
          <w:sz w:val="18"/>
          <w:szCs w:val="18"/>
        </w:rPr>
        <w:t xml:space="preserve"> </w:t>
      </w:r>
      <w:r w:rsidRPr="00A3717E">
        <w:rPr>
          <w:rFonts w:ascii="Century Gothic" w:hAnsi="Century Gothic"/>
          <w:bCs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>:</w:t>
      </w:r>
    </w:p>
    <w:p w:rsidR="00B540FE" w:rsidRDefault="00B540FE" w:rsidP="00B540FE">
      <w:pPr>
        <w:autoSpaceDE w:val="0"/>
        <w:autoSpaceDN w:val="0"/>
        <w:spacing w:before="120" w:after="120" w:line="288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B540FE" w:rsidRDefault="00B540FE" w:rsidP="00B540FE">
      <w:pPr>
        <w:autoSpaceDE w:val="0"/>
        <w:autoSpaceDN w:val="0"/>
        <w:spacing w:before="120" w:after="120" w:line="288" w:lineRule="auto"/>
        <w:ind w:left="351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………….</w:t>
      </w:r>
      <w:r w:rsidRPr="00A3717E">
        <w:rPr>
          <w:rFonts w:ascii="Century Gothic" w:hAnsi="Century Gothic"/>
          <w:bCs/>
          <w:sz w:val="18"/>
          <w:szCs w:val="18"/>
        </w:rPr>
        <w:t>………………zł słownie złotych: ……………………………………………..……………… …/100 wyliczoną zgodnie z załączonym do oferty Formularzem cenowym (Załącznik 3 A do SIWZ).</w:t>
      </w:r>
    </w:p>
    <w:p w:rsidR="00B540FE" w:rsidRPr="00A3717E" w:rsidRDefault="00B540FE" w:rsidP="00B540FE">
      <w:pPr>
        <w:autoSpaceDE w:val="0"/>
        <w:autoSpaceDN w:val="0"/>
        <w:spacing w:before="120" w:after="120" w:line="288" w:lineRule="auto"/>
        <w:ind w:left="351"/>
        <w:jc w:val="both"/>
        <w:rPr>
          <w:rFonts w:ascii="Century Gothic" w:hAnsi="Century Gothic"/>
          <w:sz w:val="18"/>
          <w:szCs w:val="18"/>
        </w:rPr>
      </w:pPr>
    </w:p>
    <w:p w:rsidR="00B540FE" w:rsidRPr="008352F5" w:rsidRDefault="00B540FE" w:rsidP="00B540FE">
      <w:pPr>
        <w:pStyle w:val="Kreska"/>
        <w:rPr>
          <w:rFonts w:ascii="Century Gothic" w:hAnsi="Century Gothic"/>
          <w:sz w:val="18"/>
          <w:szCs w:val="18"/>
        </w:rPr>
      </w:pPr>
      <w:r w:rsidRPr="008352F5">
        <w:rPr>
          <w:rFonts w:ascii="Century Gothic" w:hAnsi="Century Gothic"/>
          <w:sz w:val="18"/>
          <w:szCs w:val="18"/>
        </w:rPr>
        <w:t>Udzielamy gwarancji na dostarczone produkty</w:t>
      </w:r>
      <w:r>
        <w:rPr>
          <w:rFonts w:ascii="Century Gothic" w:hAnsi="Century Gothic"/>
          <w:sz w:val="18"/>
          <w:szCs w:val="18"/>
        </w:rPr>
        <w:t>*</w:t>
      </w:r>
      <w:r w:rsidRPr="008352F5">
        <w:rPr>
          <w:rFonts w:ascii="Century Gothic" w:hAnsi="Century Gothic"/>
          <w:sz w:val="18"/>
          <w:szCs w:val="18"/>
        </w:rPr>
        <w:t>: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513"/>
      </w:tblGrid>
      <w:tr w:rsidR="00B540FE" w:rsidTr="00373ED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58" w:type="dxa"/>
          </w:tcPr>
          <w:p w:rsidR="00B540FE" w:rsidRDefault="00B540FE" w:rsidP="00373ED2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 miesiące</w:t>
            </w:r>
          </w:p>
        </w:tc>
        <w:tc>
          <w:tcPr>
            <w:tcW w:w="513" w:type="dxa"/>
          </w:tcPr>
          <w:p w:rsidR="00B540FE" w:rsidRDefault="00B540FE" w:rsidP="00373ED2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40FE" w:rsidTr="00373ED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58" w:type="dxa"/>
          </w:tcPr>
          <w:p w:rsidR="00B540FE" w:rsidRDefault="00B540FE" w:rsidP="00373ED2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miesięcy</w:t>
            </w:r>
          </w:p>
        </w:tc>
        <w:tc>
          <w:tcPr>
            <w:tcW w:w="513" w:type="dxa"/>
          </w:tcPr>
          <w:p w:rsidR="00B540FE" w:rsidRDefault="00B540FE" w:rsidP="00373ED2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40FE" w:rsidTr="00373ED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58" w:type="dxa"/>
          </w:tcPr>
          <w:p w:rsidR="00B540FE" w:rsidRDefault="00B540FE" w:rsidP="00373ED2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  <w:tc>
          <w:tcPr>
            <w:tcW w:w="513" w:type="dxa"/>
          </w:tcPr>
          <w:p w:rsidR="00B540FE" w:rsidRDefault="00B540FE" w:rsidP="00373ED2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540FE" w:rsidRPr="008352F5" w:rsidRDefault="00B540FE" w:rsidP="00B540FE">
      <w:pPr>
        <w:pStyle w:val="Kreska"/>
        <w:numPr>
          <w:ilvl w:val="0"/>
          <w:numId w:val="0"/>
        </w:numPr>
        <w:rPr>
          <w:rFonts w:ascii="Century Gothic" w:hAnsi="Century Gothic"/>
          <w:sz w:val="18"/>
          <w:szCs w:val="18"/>
        </w:rPr>
      </w:pPr>
    </w:p>
    <w:p w:rsidR="00B540FE" w:rsidRDefault="00B540FE" w:rsidP="00B540FE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</w:p>
    <w:p w:rsidR="00B540FE" w:rsidRDefault="00B540FE" w:rsidP="00B540FE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*właściwe zaznaczyć </w:t>
      </w:r>
      <w:r w:rsidRPr="008352F5">
        <w:rPr>
          <w:rFonts w:ascii="Century Gothic" w:hAnsi="Century Gothic"/>
          <w:b/>
          <w:sz w:val="18"/>
          <w:szCs w:val="18"/>
        </w:rPr>
        <w:t>X</w:t>
      </w:r>
    </w:p>
    <w:p w:rsidR="00B540FE" w:rsidRPr="00634F1B" w:rsidRDefault="00B540FE" w:rsidP="00B540FE">
      <w:pPr>
        <w:pStyle w:val="Kreska"/>
        <w:rPr>
          <w:rFonts w:ascii="Century Gothic" w:hAnsi="Century Gothic"/>
          <w:sz w:val="18"/>
          <w:szCs w:val="18"/>
        </w:rPr>
      </w:pPr>
      <w:r w:rsidRPr="00634F1B">
        <w:rPr>
          <w:rFonts w:ascii="Century Gothic" w:hAnsi="Century Gothic"/>
          <w:sz w:val="18"/>
          <w:szCs w:val="18"/>
        </w:rPr>
        <w:t xml:space="preserve">Termin wykonania zamówienia: </w:t>
      </w:r>
      <w:r w:rsidRPr="00634F1B">
        <w:rPr>
          <w:rFonts w:ascii="Century Gothic" w:hAnsi="Century Gothic"/>
          <w:b/>
          <w:sz w:val="18"/>
          <w:szCs w:val="18"/>
        </w:rPr>
        <w:t>zgodnie z pkt 4 SIWZ</w:t>
      </w:r>
      <w:r w:rsidRPr="00634F1B">
        <w:rPr>
          <w:rFonts w:ascii="Century Gothic" w:hAnsi="Century Gothic"/>
          <w:sz w:val="18"/>
          <w:szCs w:val="18"/>
        </w:rPr>
        <w:t>.</w:t>
      </w:r>
    </w:p>
    <w:p w:rsidR="00B540FE" w:rsidRDefault="00B540FE" w:rsidP="00B540FE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B540FE" w:rsidRDefault="00B540FE" w:rsidP="00B540FE">
      <w:p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bookmarkStart w:id="2" w:name="_GoBack"/>
      <w:bookmarkEnd w:id="2"/>
    </w:p>
    <w:p w:rsidR="00B540FE" w:rsidRPr="002C6825" w:rsidRDefault="00B540FE" w:rsidP="00B540FE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lastRenderedPageBreak/>
        <w:t>Oświadczamy, że:</w:t>
      </w:r>
    </w:p>
    <w:p w:rsidR="00B540FE" w:rsidRDefault="00B540FE" w:rsidP="00B540F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</w:t>
      </w:r>
      <w:r w:rsidRPr="00D44D3B">
        <w:rPr>
          <w:rFonts w:ascii="Century Gothic" w:hAnsi="Century Gothic"/>
          <w:sz w:val="18"/>
          <w:szCs w:val="18"/>
          <w:lang w:eastAsia="pl-PL"/>
        </w:rPr>
        <w:t>n</w:t>
      </w:r>
      <w:r w:rsidRPr="00D44D3B">
        <w:rPr>
          <w:rFonts w:ascii="Century Gothic" w:hAnsi="Century Gothic"/>
          <w:sz w:val="18"/>
          <w:szCs w:val="18"/>
          <w:lang w:eastAsia="pl-PL"/>
        </w:rPr>
        <w:t>kach i zasadach określonych tam przez Zamawiającego;</w:t>
      </w:r>
    </w:p>
    <w:p w:rsidR="00B540FE" w:rsidRDefault="00B540FE" w:rsidP="00B540F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B540FE" w:rsidRDefault="00B540FE" w:rsidP="00B540F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</w:t>
      </w:r>
      <w:r w:rsidRPr="003E4561">
        <w:rPr>
          <w:rFonts w:ascii="Century Gothic" w:hAnsi="Century Gothic"/>
          <w:sz w:val="18"/>
          <w:szCs w:val="18"/>
          <w:lang w:eastAsia="pl-PL"/>
        </w:rPr>
        <w:t>a</w:t>
      </w:r>
      <w:r w:rsidRPr="003E4561">
        <w:rPr>
          <w:rFonts w:ascii="Century Gothic" w:hAnsi="Century Gothic"/>
          <w:sz w:val="18"/>
          <w:szCs w:val="18"/>
          <w:lang w:eastAsia="pl-PL"/>
        </w:rPr>
        <w:t>nia umowy na warunkach zawartych w SIWZ w miejscu i terminie wskazanym przez Zamawiającego.</w:t>
      </w:r>
    </w:p>
    <w:p w:rsidR="00B540FE" w:rsidRDefault="00B540FE" w:rsidP="00B540F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B540FE" w:rsidRPr="008352F5" w:rsidRDefault="00B540FE" w:rsidP="00B540F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B540FE" w:rsidRPr="00D44D3B" w:rsidTr="00373E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B540FE" w:rsidRPr="00D44D3B" w:rsidTr="00373ED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540FE" w:rsidRPr="00D44D3B" w:rsidTr="00373ED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540FE" w:rsidRDefault="00B540FE" w:rsidP="00B540FE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B540FE" w:rsidRPr="00C52907" w:rsidRDefault="00B540FE" w:rsidP="00B540FE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C52907">
        <w:rPr>
          <w:rFonts w:ascii="Century Gothic" w:hAnsi="Century Gothic"/>
          <w:sz w:val="18"/>
          <w:szCs w:val="18"/>
          <w:lang w:eastAsia="pl-PL"/>
        </w:rPr>
        <w:t>r</w:t>
      </w:r>
      <w:r w:rsidRPr="00C52907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</w:t>
      </w:r>
      <w:r w:rsidRPr="00C52907">
        <w:rPr>
          <w:rFonts w:ascii="Century Gothic" w:hAnsi="Century Gothic"/>
          <w:sz w:val="18"/>
          <w:szCs w:val="18"/>
        </w:rPr>
        <w:t>a</w:t>
      </w:r>
      <w:r w:rsidRPr="00C52907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B540FE" w:rsidRPr="00D44D3B" w:rsidRDefault="00B540FE" w:rsidP="00B540FE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biorstwa. </w:t>
      </w:r>
    </w:p>
    <w:p w:rsidR="00B540FE" w:rsidRPr="003E4561" w:rsidRDefault="00B540FE" w:rsidP="00B540FE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B540FE" w:rsidRDefault="00B540FE" w:rsidP="00B540FE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821968">
        <w:rPr>
          <w:rFonts w:ascii="Century Gothic" w:hAnsi="Century Gothic"/>
          <w:sz w:val="18"/>
          <w:szCs w:val="18"/>
        </w:rPr>
        <w:t>a</w:t>
      </w:r>
      <w:r w:rsidRPr="00821968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B540FE" w:rsidRDefault="00B540FE" w:rsidP="00B540FE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p w:rsidR="00B540FE" w:rsidRPr="00D8103D" w:rsidRDefault="00B540FE" w:rsidP="00B540FE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B540FE" w:rsidRPr="00D44D3B" w:rsidTr="00373ED2">
        <w:tc>
          <w:tcPr>
            <w:tcW w:w="2693" w:type="dxa"/>
            <w:shd w:val="clear" w:color="auto" w:fill="auto"/>
            <w:vAlign w:val="center"/>
          </w:tcPr>
          <w:p w:rsidR="00B540FE" w:rsidRPr="00D44D3B" w:rsidRDefault="00B540FE" w:rsidP="00373ED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540FE" w:rsidRPr="00D44D3B" w:rsidRDefault="00B540FE" w:rsidP="00373ED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B540FE" w:rsidRPr="00D44D3B" w:rsidTr="00373ED2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B540FE" w:rsidRPr="00D44D3B" w:rsidRDefault="00B540FE" w:rsidP="00373ED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540FE" w:rsidRPr="00D44D3B" w:rsidRDefault="00B540FE" w:rsidP="00373ED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540FE" w:rsidRPr="00D44D3B" w:rsidTr="00373ED2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B540FE" w:rsidRPr="00D44D3B" w:rsidRDefault="00B540FE" w:rsidP="00373ED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540FE" w:rsidRPr="00D44D3B" w:rsidRDefault="00B540FE" w:rsidP="00373ED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540FE" w:rsidRPr="00D44D3B" w:rsidRDefault="00B540FE" w:rsidP="00B540FE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B540FE" w:rsidRDefault="00B540FE" w:rsidP="00B540FE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B540FE" w:rsidRDefault="00B540FE" w:rsidP="00B540FE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p w:rsidR="00B540FE" w:rsidRPr="003660D7" w:rsidRDefault="00B540FE" w:rsidP="00B540FE">
      <w:pPr>
        <w:spacing w:before="120" w:after="120" w:line="288" w:lineRule="auto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B540FE" w:rsidRPr="00D44D3B" w:rsidTr="00373E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D44D3B" w:rsidRDefault="00B540FE" w:rsidP="00373ED2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D44D3B" w:rsidRDefault="00B540FE" w:rsidP="00373ED2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540FE" w:rsidRPr="00D44D3B" w:rsidTr="00373E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D44D3B" w:rsidRDefault="00B540FE" w:rsidP="00373ED2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D44D3B" w:rsidRDefault="00B540FE" w:rsidP="00373ED2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540FE" w:rsidRPr="00D44D3B" w:rsidTr="00373E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D44D3B" w:rsidRDefault="00B540FE" w:rsidP="00373ED2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D44D3B" w:rsidRDefault="00B540FE" w:rsidP="00373ED2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540FE" w:rsidRPr="00D44D3B" w:rsidTr="00373E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D44D3B" w:rsidRDefault="00B540FE" w:rsidP="00373ED2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D44D3B" w:rsidRDefault="00B540FE" w:rsidP="00373ED2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540FE" w:rsidRPr="00D44D3B" w:rsidTr="00373E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D44D3B" w:rsidRDefault="00B540FE" w:rsidP="00373ED2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D44D3B" w:rsidRDefault="00B540FE" w:rsidP="00373ED2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B540FE" w:rsidRPr="00D44D3B" w:rsidRDefault="00B540FE" w:rsidP="00B540FE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B540FE" w:rsidRPr="00D44D3B" w:rsidRDefault="00B540FE" w:rsidP="00B540FE">
      <w:pPr>
        <w:numPr>
          <w:ilvl w:val="0"/>
          <w:numId w:val="2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B540FE" w:rsidRPr="00D44D3B" w:rsidRDefault="00B540FE" w:rsidP="00B540FE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B540FE" w:rsidRDefault="00B540FE" w:rsidP="00B540FE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B540FE" w:rsidRPr="00D44D3B" w:rsidRDefault="00B540FE" w:rsidP="00B540FE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540FE" w:rsidRPr="00D44D3B" w:rsidRDefault="00B540FE" w:rsidP="00B540FE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B540FE" w:rsidRPr="00D44D3B" w:rsidTr="00373ED2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B540FE" w:rsidRPr="00D44D3B" w:rsidTr="00373ED2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Default="00B540FE" w:rsidP="00373ED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B540FE" w:rsidRPr="00D44D3B" w:rsidRDefault="00B540FE" w:rsidP="00373ED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D44D3B" w:rsidRDefault="00B540FE" w:rsidP="00373ED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540FE" w:rsidRDefault="00B540FE" w:rsidP="00B540FE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p w:rsidR="00B540FE" w:rsidRDefault="00B540FE" w:rsidP="00B540FE">
      <w:pPr>
        <w:ind w:left="6372"/>
        <w:jc w:val="center"/>
        <w:rPr>
          <w:rFonts w:ascii="Century Gothic" w:hAnsi="Century Gothic"/>
          <w:b/>
          <w:sz w:val="18"/>
          <w:szCs w:val="18"/>
          <w:lang w:eastAsia="pl-PL"/>
        </w:rPr>
        <w:sectPr w:rsidR="00B540FE" w:rsidSect="00D4698F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B540FE" w:rsidRDefault="00B540FE" w:rsidP="00B540FE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A42EC9">
        <w:rPr>
          <w:rFonts w:ascii="Century Gothic" w:hAnsi="Century Gothic"/>
          <w:b/>
          <w:color w:val="000000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/>
          <w:b/>
          <w:color w:val="000000"/>
          <w:sz w:val="18"/>
          <w:szCs w:val="18"/>
        </w:rPr>
        <w:t>3 A</w:t>
      </w:r>
      <w:r w:rsidRPr="00A42EC9">
        <w:rPr>
          <w:rFonts w:ascii="Century Gothic" w:hAnsi="Century Gothic"/>
          <w:b/>
          <w:color w:val="000000"/>
          <w:sz w:val="18"/>
          <w:szCs w:val="18"/>
        </w:rPr>
        <w:t xml:space="preserve"> do </w:t>
      </w:r>
      <w:r>
        <w:rPr>
          <w:rFonts w:ascii="Century Gothic" w:hAnsi="Century Gothic"/>
          <w:b/>
          <w:color w:val="000000"/>
          <w:sz w:val="18"/>
          <w:szCs w:val="18"/>
        </w:rPr>
        <w:t>SIWZ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2"/>
      </w:tblGrid>
      <w:tr w:rsidR="00B540FE" w:rsidTr="00373ED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2792" w:type="dxa"/>
            <w:shd w:val="clear" w:color="auto" w:fill="92D050"/>
            <w:vAlign w:val="center"/>
          </w:tcPr>
          <w:p w:rsidR="00B540FE" w:rsidRDefault="00B540FE" w:rsidP="00373ED2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681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Formularz cenowy</w:t>
            </w:r>
          </w:p>
        </w:tc>
      </w:tr>
    </w:tbl>
    <w:p w:rsidR="00B540FE" w:rsidRPr="006C681A" w:rsidRDefault="00B540FE" w:rsidP="00B540FE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B540FE" w:rsidRDefault="00B540FE" w:rsidP="00B540FE">
      <w:pPr>
        <w:spacing w:before="120"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>ostaw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ę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 xml:space="preserve"> odzieży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ochronnej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 xml:space="preserve"> dla PIG-PIB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94"/>
        <w:gridCol w:w="3118"/>
        <w:gridCol w:w="1417"/>
        <w:gridCol w:w="1560"/>
        <w:gridCol w:w="1559"/>
        <w:gridCol w:w="1344"/>
        <w:gridCol w:w="1757"/>
      </w:tblGrid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B540FE" w:rsidRPr="003B2A23" w:rsidRDefault="00B540FE" w:rsidP="00373ED2">
            <w:pPr>
              <w:pStyle w:val="BodyText21"/>
              <w:widowControl/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 xml:space="preserve">(zgodny z Opisem przedmiotu zamówienia stanowiącym Załącznik nr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1 A  do OPZ</w:t>
            </w:r>
            <w:r w:rsidRPr="003B2A2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A428B6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Proponowany model</w:t>
            </w: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/Producent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****I</w:t>
            </w:r>
            <w:proofErr w:type="spellStart"/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lość</w:t>
            </w:r>
            <w:proofErr w:type="spellEnd"/>
          </w:p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***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sztukę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/parę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/>
              </w:rPr>
              <w:t>**</w:t>
            </w: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B540FE" w:rsidRPr="00642D8F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8=6+7</w:t>
            </w: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5775B1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616DA">
              <w:rPr>
                <w:rFonts w:ascii="Century Gothic" w:hAnsi="Century Gothic"/>
                <w:sz w:val="18"/>
                <w:szCs w:val="18"/>
              </w:rPr>
              <w:t>oszulka typu T-shirt krótki rękaw – typ 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3FD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616DA">
              <w:rPr>
                <w:rFonts w:ascii="Century Gothic" w:hAnsi="Century Gothic"/>
                <w:sz w:val="18"/>
                <w:szCs w:val="18"/>
              </w:rPr>
              <w:t>oszulka typu T-shirt krótki rękaw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typ 1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5775B1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3A4C">
              <w:rPr>
                <w:rFonts w:ascii="Century Gothic" w:hAnsi="Century Gothic"/>
                <w:sz w:val="18"/>
                <w:szCs w:val="18"/>
              </w:rPr>
              <w:t>oszulka typu</w:t>
            </w:r>
            <w:r w:rsidRPr="00D7113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T-</w:t>
            </w:r>
            <w:r w:rsidRPr="00D7113A">
              <w:rPr>
                <w:rFonts w:ascii="Century Gothic" w:hAnsi="Century Gothic"/>
                <w:sz w:val="18"/>
                <w:szCs w:val="18"/>
              </w:rPr>
              <w:t>shirt z długim rękawem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3FD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5775B1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spodnie robocze 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D7113A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spodnie robocze 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A855D0" w:rsidRDefault="00B540FE" w:rsidP="00373ED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spodnie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ro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bocze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D7113A" w:rsidRDefault="00B540FE" w:rsidP="00373ED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spodnie ro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bocze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5775B1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kamizelka ocieplana (bezrękawnik)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3FD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5775B1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D7113A">
              <w:rPr>
                <w:rFonts w:ascii="Century Gothic" w:hAnsi="Century Gothic"/>
                <w:sz w:val="18"/>
                <w:szCs w:val="18"/>
              </w:rPr>
              <w:t>urtka przeciwdeszczowa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D7113A">
              <w:rPr>
                <w:rFonts w:ascii="Century Gothic" w:hAnsi="Century Gothic"/>
                <w:sz w:val="18"/>
                <w:szCs w:val="18"/>
              </w:rPr>
              <w:t>urtka przeciwdeszczowa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1A4E53" w:rsidRDefault="00B540FE" w:rsidP="00373ED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ocieplająca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</w:t>
            </w: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polar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A855D0" w:rsidRDefault="00B540FE" w:rsidP="00373ED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ocieplająca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 </w:t>
            </w: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polar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1A4E53" w:rsidRDefault="00B540FE" w:rsidP="00373ED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zewnętrzna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A855D0" w:rsidRDefault="00B540FE" w:rsidP="00373ED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zewnętrzna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5775B1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D7113A">
              <w:rPr>
                <w:rFonts w:ascii="Century Gothic" w:hAnsi="Century Gothic"/>
                <w:sz w:val="18"/>
                <w:szCs w:val="18"/>
              </w:rPr>
              <w:t>zapka z daszkiem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A855D0" w:rsidRDefault="00B540FE" w:rsidP="00373ED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czapka zimowa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A855D0" w:rsidRDefault="00B540FE" w:rsidP="00373ED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A855D0" w:rsidRDefault="00B540FE" w:rsidP="00373ED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5775B1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wiosenno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D7113A">
              <w:rPr>
                <w:rFonts w:ascii="Century Gothic" w:hAnsi="Century Gothic"/>
                <w:sz w:val="18"/>
                <w:szCs w:val="18"/>
              </w:rPr>
              <w:t>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B540FE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FE" w:rsidRPr="00D7113A" w:rsidRDefault="00B540FE" w:rsidP="00373E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wiosenno-</w:t>
            </w:r>
            <w:r w:rsidRPr="00D7113A">
              <w:rPr>
                <w:rFonts w:ascii="Century Gothic" w:hAnsi="Century Gothic"/>
                <w:sz w:val="18"/>
                <w:szCs w:val="18"/>
              </w:rPr>
              <w:t>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5775B1" w:rsidRDefault="00B540FE" w:rsidP="00373ED2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540FE" w:rsidRPr="000118E0" w:rsidTr="00373ED2">
        <w:trPr>
          <w:trHeight w:val="20"/>
          <w:jc w:val="center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D2395" w:rsidRDefault="00B540FE" w:rsidP="00373ED2">
            <w:pPr>
              <w:shd w:val="clear" w:color="auto" w:fill="FFFFFF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D2395">
              <w:rPr>
                <w:rFonts w:ascii="Century Gothic" w:hAnsi="Century Gothic"/>
                <w:b/>
                <w:sz w:val="18"/>
                <w:szCs w:val="18"/>
              </w:rPr>
              <w:t>SUMA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3B2A23" w:rsidRDefault="00B540FE" w:rsidP="00373ED2">
            <w:pPr>
              <w:pStyle w:val="Tekstpodstawowy3"/>
              <w:spacing w:before="40" w:after="4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</w:t>
            </w:r>
          </w:p>
        </w:tc>
      </w:tr>
    </w:tbl>
    <w:p w:rsidR="00B540FE" w:rsidRPr="00985311" w:rsidRDefault="00B540FE" w:rsidP="00B540FE">
      <w:pPr>
        <w:spacing w:before="120" w:after="120" w:line="240" w:lineRule="auto"/>
        <w:contextualSpacing/>
        <w:rPr>
          <w:rFonts w:ascii="Century Gothic" w:hAnsi="Century Gothic"/>
          <w:b/>
          <w:color w:val="000000"/>
          <w:sz w:val="16"/>
          <w:szCs w:val="16"/>
        </w:rPr>
      </w:pPr>
      <w:r w:rsidRPr="00985311">
        <w:rPr>
          <w:rFonts w:ascii="Century Gothic" w:hAnsi="Century Gothic"/>
          <w:b/>
          <w:color w:val="000000"/>
          <w:sz w:val="16"/>
          <w:szCs w:val="16"/>
        </w:rPr>
        <w:t>* Wartość brutto należy przenieść do Formularza ,,Oferta’’.</w:t>
      </w:r>
    </w:p>
    <w:p w:rsidR="00B540FE" w:rsidRPr="00985311" w:rsidRDefault="00B540FE" w:rsidP="00B540FE">
      <w:pPr>
        <w:spacing w:before="120" w:after="120" w:line="240" w:lineRule="auto"/>
        <w:contextualSpacing/>
        <w:rPr>
          <w:rFonts w:ascii="Century Gothic" w:hAnsi="Century Gothic"/>
          <w:b/>
          <w:color w:val="000000"/>
          <w:sz w:val="16"/>
          <w:szCs w:val="16"/>
        </w:rPr>
      </w:pPr>
    </w:p>
    <w:p w:rsidR="00B540FE" w:rsidRPr="00985311" w:rsidRDefault="00B540FE" w:rsidP="00B540FE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**Cena oferty brutto określona w tabeli powyżej (kol. 8), nie stanowi wartości wynagrodzenia brutto Wykonawcy, lecz służy porównaniu ofert złożonych w postępowaniu i dokonaniu przez Zamawiającego wyboru najkorzystniejszej oferty.</w:t>
      </w:r>
    </w:p>
    <w:p w:rsidR="00B540FE" w:rsidRPr="00985311" w:rsidRDefault="00B540FE" w:rsidP="00B540FE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***Cena jednostkowa określona przez Wykonawcę w tabeli powyżej (kol. 5) zostanie ustalona na okres ważności umowy i nie będzie podlegała zmianom.</w:t>
      </w:r>
    </w:p>
    <w:p w:rsidR="00B540FE" w:rsidRPr="008D6886" w:rsidRDefault="00B540FE" w:rsidP="00B540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i/>
          <w:sz w:val="18"/>
          <w:szCs w:val="18"/>
        </w:rPr>
      </w:pPr>
      <w:r w:rsidRPr="008D6886">
        <w:rPr>
          <w:rFonts w:ascii="Century Gothic" w:hAnsi="Century Gothic"/>
          <w:i/>
          <w:sz w:val="18"/>
          <w:szCs w:val="18"/>
        </w:rPr>
        <w:br/>
      </w:r>
    </w:p>
    <w:p w:rsidR="00B540FE" w:rsidRDefault="00B540FE" w:rsidP="00B540FE">
      <w:pPr>
        <w:tabs>
          <w:tab w:val="left" w:pos="0"/>
        </w:tabs>
        <w:spacing w:after="0" w:line="240" w:lineRule="auto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A42EC9">
        <w:rPr>
          <w:rFonts w:ascii="Century Gothic" w:hAnsi="Century Gothic"/>
          <w:i/>
          <w:sz w:val="18"/>
          <w:szCs w:val="18"/>
        </w:rPr>
        <w:lastRenderedPageBreak/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B540FE" w:rsidRPr="001838EC" w:rsidRDefault="00B540FE" w:rsidP="00B540FE">
      <w:pPr>
        <w:rPr>
          <w:rFonts w:ascii="Garamond" w:hAnsi="Garamond"/>
          <w:color w:val="000000"/>
          <w:sz w:val="20"/>
          <w:szCs w:val="20"/>
        </w:rPr>
      </w:pPr>
    </w:p>
    <w:p w:rsidR="00B540FE" w:rsidRPr="001838EC" w:rsidRDefault="00B540FE" w:rsidP="00B540F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</w:t>
      </w:r>
      <w:r w:rsidRPr="001838EC">
        <w:rPr>
          <w:rFonts w:ascii="Century Gothic" w:hAnsi="Century Gothic"/>
          <w:sz w:val="20"/>
          <w:szCs w:val="20"/>
        </w:rPr>
        <w:t>........,</w:t>
      </w:r>
      <w:r w:rsidRPr="001838EC">
        <w:rPr>
          <w:rFonts w:ascii="Century Gothic" w:hAnsi="Century Gothic"/>
          <w:i/>
          <w:sz w:val="20"/>
          <w:szCs w:val="20"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</w:t>
      </w:r>
      <w:r w:rsidRPr="001838EC">
        <w:rPr>
          <w:rFonts w:ascii="Century Gothic" w:hAnsi="Century Gothic"/>
          <w:sz w:val="20"/>
          <w:szCs w:val="20"/>
        </w:rPr>
        <w:t>.....................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1838EC">
        <w:rPr>
          <w:rFonts w:ascii="Century Gothic" w:hAnsi="Century Gothic"/>
          <w:sz w:val="20"/>
          <w:szCs w:val="20"/>
        </w:rPr>
        <w:t>.....</w:t>
      </w:r>
    </w:p>
    <w:p w:rsidR="00B540FE" w:rsidRDefault="00B540FE" w:rsidP="00B540FE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i/>
          <w:sz w:val="18"/>
          <w:szCs w:val="18"/>
        </w:rPr>
      </w:pPr>
      <w:r w:rsidRPr="001838EC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B540FE" w:rsidRDefault="00B540FE" w:rsidP="00B540FE">
      <w:pPr>
        <w:ind w:left="6372"/>
        <w:jc w:val="center"/>
        <w:rPr>
          <w:rFonts w:ascii="Century Gothic" w:hAnsi="Century Gothic"/>
          <w:b/>
          <w:sz w:val="18"/>
          <w:szCs w:val="18"/>
          <w:lang w:eastAsia="pl-PL"/>
        </w:rPr>
        <w:sectPr w:rsidR="00B540FE" w:rsidSect="005775B1">
          <w:pgSz w:w="16838" w:h="11906" w:orient="landscape"/>
          <w:pgMar w:top="1418" w:right="1259" w:bottom="924" w:left="1077" w:header="709" w:footer="709" w:gutter="0"/>
          <w:cols w:space="708"/>
          <w:docGrid w:linePitch="360"/>
        </w:sectPr>
      </w:pPr>
    </w:p>
    <w:p w:rsidR="00B540FE" w:rsidRDefault="00B540FE" w:rsidP="00B540FE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B540FE" w:rsidRPr="009B0A24" w:rsidRDefault="00B540FE" w:rsidP="00B540FE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t>Załącznik nr 4 do SIWZ</w:t>
      </w:r>
    </w:p>
    <w:p w:rsidR="00B540FE" w:rsidRDefault="00B540FE" w:rsidP="00B540FE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B540FE" w:rsidRPr="00B84F81" w:rsidRDefault="00B540FE" w:rsidP="00B540FE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D6886">
        <w:rPr>
          <w:rFonts w:ascii="Century Gothic" w:hAnsi="Century Gothic"/>
          <w:b/>
          <w:bCs/>
          <w:sz w:val="20"/>
          <w:szCs w:val="20"/>
        </w:rPr>
        <w:t>I</w:t>
      </w: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. OŚWIADCZENIE</w:t>
      </w:r>
    </w:p>
    <w:p w:rsidR="00B540FE" w:rsidRPr="00B84F81" w:rsidRDefault="00B540FE" w:rsidP="00B540FE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B540FE" w:rsidRPr="00B84F81" w:rsidRDefault="00B540FE" w:rsidP="00B540FE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B540FE" w:rsidRPr="00090939" w:rsidRDefault="00B540FE" w:rsidP="00B540FE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B540FE" w:rsidRPr="00090939" w:rsidRDefault="00B540FE" w:rsidP="00B540FE">
      <w:pPr>
        <w:autoSpaceDE w:val="0"/>
        <w:autoSpaceDN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B540FE" w:rsidRPr="00090939" w:rsidRDefault="00B540FE" w:rsidP="00B540FE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540FE" w:rsidRPr="00090939" w:rsidRDefault="00B540FE" w:rsidP="00B540FE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540FE" w:rsidRPr="00090939" w:rsidRDefault="00B540FE" w:rsidP="00B540FE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540FE" w:rsidRPr="00090939" w:rsidRDefault="00B540FE" w:rsidP="00B540FE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540FE" w:rsidRPr="00090939" w:rsidRDefault="00B540FE" w:rsidP="00B540FE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540FE" w:rsidRPr="00090939" w:rsidRDefault="00B540FE" w:rsidP="00B540FE">
      <w:pPr>
        <w:autoSpaceDE w:val="0"/>
        <w:autoSpaceDN w:val="0"/>
        <w:spacing w:before="120"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B540FE" w:rsidRPr="00090939" w:rsidRDefault="00B540FE" w:rsidP="00B540FE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540FE" w:rsidRDefault="00B540FE" w:rsidP="00B540FE">
      <w:pPr>
        <w:spacing w:before="120"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Pr="008D6886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Dostaw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a</w:t>
      </w:r>
      <w:r w:rsidRPr="008D6886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odzieży ochronnej dla PIG-PIB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NZP-240-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52/2020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B540FE" w:rsidRDefault="00B540FE" w:rsidP="00B540FE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B540FE" w:rsidRPr="00090939" w:rsidRDefault="00B540FE" w:rsidP="00B540FE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B540FE" w:rsidRPr="00B5454E" w:rsidTr="00373ED2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FE" w:rsidRPr="00B5454E" w:rsidRDefault="00B540FE" w:rsidP="00373ED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FE" w:rsidRPr="00B5454E" w:rsidRDefault="00B540FE" w:rsidP="00373ED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FE" w:rsidRPr="00B5454E" w:rsidRDefault="00B540FE" w:rsidP="00373ED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FE" w:rsidRPr="00B5454E" w:rsidRDefault="00B540FE" w:rsidP="00373ED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B540FE" w:rsidRPr="00B5454E" w:rsidTr="00373ED2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B5454E" w:rsidRDefault="00B540FE" w:rsidP="00373ED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B5454E" w:rsidRDefault="00B540FE" w:rsidP="00373ED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B540FE" w:rsidRPr="00B5454E" w:rsidRDefault="00B540FE" w:rsidP="00373ED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B5454E" w:rsidRDefault="00B540FE" w:rsidP="00373ED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B5454E" w:rsidRDefault="00B540FE" w:rsidP="00373ED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B540FE" w:rsidRPr="00B84F81" w:rsidRDefault="00B540FE" w:rsidP="00B540FE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B540FE" w:rsidRPr="00090939" w:rsidRDefault="00B540FE" w:rsidP="00B540FE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B540FE" w:rsidRPr="00B84F81" w:rsidRDefault="00B540FE" w:rsidP="00B540FE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B540FE" w:rsidRPr="00B5454E" w:rsidTr="00373ED2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FE" w:rsidRPr="00B5454E" w:rsidRDefault="00B540FE" w:rsidP="00373ED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FE" w:rsidRPr="00B5454E" w:rsidRDefault="00B540FE" w:rsidP="00373ED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FE" w:rsidRPr="00B5454E" w:rsidRDefault="00B540FE" w:rsidP="00373ED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FE" w:rsidRPr="00B5454E" w:rsidRDefault="00B540FE" w:rsidP="00373ED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B540FE" w:rsidRPr="00B5454E" w:rsidTr="00373ED2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B5454E" w:rsidRDefault="00B540FE" w:rsidP="00373ED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B5454E" w:rsidRDefault="00B540FE" w:rsidP="00373ED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B540FE" w:rsidRPr="00B5454E" w:rsidRDefault="00B540FE" w:rsidP="00373ED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B5454E" w:rsidRDefault="00B540FE" w:rsidP="00373ED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FE" w:rsidRPr="00B5454E" w:rsidRDefault="00B540FE" w:rsidP="00373ED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B540FE" w:rsidRPr="00B84F81" w:rsidRDefault="00B540FE" w:rsidP="00B540FE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B540FE" w:rsidRPr="00090939" w:rsidRDefault="00B540FE" w:rsidP="00B540FE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b/>
          <w:sz w:val="16"/>
          <w:szCs w:val="16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oddzielnie.</w:t>
      </w:r>
    </w:p>
    <w:p w:rsidR="00EC7885" w:rsidRDefault="00EC7885"/>
    <w:sectPr w:rsidR="00EC7885" w:rsidSect="00D4698F">
      <w:headerReference w:type="default" r:id="rId6"/>
      <w:pgSz w:w="11906" w:h="16838"/>
      <w:pgMar w:top="1259" w:right="92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56" w:rsidRPr="00C33469" w:rsidRDefault="00B540FE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691256" w:rsidRDefault="00B540FE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2DC6"/>
    <w:multiLevelType w:val="multilevel"/>
    <w:tmpl w:val="1114AA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C735E6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9C2E1A"/>
    <w:multiLevelType w:val="multilevel"/>
    <w:tmpl w:val="CC7EA72A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5D1232AE"/>
    <w:multiLevelType w:val="hybridMultilevel"/>
    <w:tmpl w:val="4A1C9CDC"/>
    <w:lvl w:ilvl="0" w:tplc="B440720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FE"/>
    <w:rsid w:val="00B540FE"/>
    <w:rsid w:val="00E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F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40F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40FE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540FE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540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"/>
    <w:basedOn w:val="Normalny"/>
    <w:link w:val="AkapitzlistZnak"/>
    <w:uiPriority w:val="34"/>
    <w:qFormat/>
    <w:rsid w:val="00B540FE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BodyText21">
    <w:name w:val="Body Text 21"/>
    <w:basedOn w:val="Normalny"/>
    <w:rsid w:val="00B540F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Kreska">
    <w:name w:val="Kreska"/>
    <w:basedOn w:val="Normalny"/>
    <w:rsid w:val="00B540FE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"/>
    <w:link w:val="Akapitzlist"/>
    <w:uiPriority w:val="34"/>
    <w:locked/>
    <w:rsid w:val="00B540FE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F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40F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40FE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540FE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540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"/>
    <w:basedOn w:val="Normalny"/>
    <w:link w:val="AkapitzlistZnak"/>
    <w:uiPriority w:val="34"/>
    <w:qFormat/>
    <w:rsid w:val="00B540FE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BodyText21">
    <w:name w:val="Body Text 21"/>
    <w:basedOn w:val="Normalny"/>
    <w:rsid w:val="00B540F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Kreska">
    <w:name w:val="Kreska"/>
    <w:basedOn w:val="Normalny"/>
    <w:rsid w:val="00B540FE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"/>
    <w:link w:val="Akapitzlist"/>
    <w:uiPriority w:val="34"/>
    <w:locked/>
    <w:rsid w:val="00B540FE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2020-07-02T08:40:00Z</dcterms:created>
  <dcterms:modified xsi:type="dcterms:W3CDTF">2020-07-02T08:41:00Z</dcterms:modified>
</cp:coreProperties>
</file>